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RPr="00A940A3" w14:paraId="247FD64C" w14:textId="77777777" w:rsidTr="00BF5F57">
        <w:tc>
          <w:tcPr>
            <w:tcW w:w="9001" w:type="dxa"/>
            <w:gridSpan w:val="5"/>
          </w:tcPr>
          <w:p w14:paraId="578BC897" w14:textId="77777777" w:rsidR="008D3576" w:rsidRPr="00CC1C49" w:rsidRDefault="008D357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C1C49">
              <w:rPr>
                <w:rFonts w:ascii="Arial" w:hAnsi="Arial"/>
                <w:b/>
                <w:sz w:val="24"/>
                <w:lang w:val="en-US"/>
              </w:rPr>
              <w:t xml:space="preserve">      </w:t>
            </w:r>
          </w:p>
          <w:p w14:paraId="289B3368" w14:textId="77777777" w:rsidR="00DF19D8" w:rsidRPr="00501117" w:rsidRDefault="007532AB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"http://www.uclm.es/organos/vic_investigacion/normativa/1.A.1_Model_Agreement_R+D_(Art.83)_UCLM.docx" \t "_blank" \o "Descargar Normativa (se abrirá en nueva ventana)" </w:instrText>
            </w:r>
            <w:r>
              <w:fldChar w:fldCharType="separate"/>
            </w:r>
            <w:r w:rsidR="00501117" w:rsidRPr="00501117">
              <w:rPr>
                <w:rFonts w:ascii="Arial" w:hAnsi="Arial"/>
                <w:b/>
                <w:sz w:val="24"/>
                <w:szCs w:val="24"/>
                <w:lang w:val="en-US"/>
              </w:rPr>
              <w:t>RESEARCH AND DEVELOPMENT AGREEMENT</w:t>
            </w:r>
          </w:p>
          <w:p w14:paraId="650FDB7F" w14:textId="77777777" w:rsidR="008D3576" w:rsidRDefault="00CC1C49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t>(according to article 83 of Organic University Law and article 1</w:t>
            </w:r>
            <w:r w:rsidR="005350BD">
              <w:rPr>
                <w:rFonts w:ascii="Arial" w:hAnsi="Arial"/>
                <w:lang w:val="en-US"/>
              </w:rPr>
              <w:t>7</w:t>
            </w:r>
            <w:r w:rsidRPr="00CC1C49">
              <w:rPr>
                <w:rFonts w:ascii="Arial" w:hAnsi="Arial"/>
                <w:lang w:val="en-US"/>
              </w:rPr>
              <w:t>0 Statute of UCLM)</w:t>
            </w:r>
            <w:r w:rsidR="007532AB">
              <w:rPr>
                <w:rFonts w:ascii="Arial" w:hAnsi="Arial"/>
                <w:lang w:val="en-US"/>
              </w:rPr>
              <w:fldChar w:fldCharType="end"/>
            </w:r>
          </w:p>
          <w:p w14:paraId="2C647240" w14:textId="723E4E03" w:rsidR="00A940A3" w:rsidRPr="00A940A3" w:rsidRDefault="00DF19D8" w:rsidP="003A7024">
            <w:pPr>
              <w:pStyle w:val="Textonotapie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(</w:t>
            </w:r>
            <w:r w:rsidRPr="00DF19D8">
              <w:rPr>
                <w:rFonts w:ascii="Arial" w:hAnsi="Arial"/>
              </w:rPr>
              <w:t xml:space="preserve">Simplified </w:t>
            </w:r>
            <w:r>
              <w:rPr>
                <w:rFonts w:ascii="Arial" w:hAnsi="Arial"/>
              </w:rPr>
              <w:t>m</w:t>
            </w:r>
            <w:r w:rsidRPr="00DF19D8">
              <w:rPr>
                <w:rFonts w:ascii="Arial" w:hAnsi="Arial"/>
              </w:rPr>
              <w:t xml:space="preserve">odel </w:t>
            </w:r>
            <w:r>
              <w:rPr>
                <w:rFonts w:ascii="Arial" w:hAnsi="Arial"/>
              </w:rPr>
              <w:t xml:space="preserve">for </w:t>
            </w:r>
            <w:r w:rsidRPr="00DF19D8">
              <w:rPr>
                <w:rFonts w:ascii="Arial" w:hAnsi="Arial"/>
              </w:rPr>
              <w:t xml:space="preserve">budgets less than or equal to </w:t>
            </w:r>
            <w:r w:rsidR="00482AF8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Pr="00DF19D8">
              <w:rPr>
                <w:rFonts w:ascii="Arial" w:hAnsi="Arial"/>
              </w:rPr>
              <w:t xml:space="preserve">000.00 euros </w:t>
            </w:r>
            <w:r w:rsidR="003A7024">
              <w:rPr>
                <w:rFonts w:ascii="Arial" w:hAnsi="Arial"/>
              </w:rPr>
              <w:t>ex</w:t>
            </w:r>
            <w:r w:rsidRPr="00DF19D8">
              <w:rPr>
                <w:rFonts w:ascii="Arial" w:hAnsi="Arial"/>
              </w:rPr>
              <w:t xml:space="preserve">cluding VAT </w:t>
            </w:r>
            <w:r>
              <w:rPr>
                <w:rFonts w:ascii="Arial" w:hAnsi="Arial"/>
              </w:rPr>
              <w:t>)</w:t>
            </w:r>
          </w:p>
        </w:tc>
      </w:tr>
      <w:tr w:rsidR="008D3576" w14:paraId="3A8613EE" w14:textId="77777777" w:rsidTr="00501117">
        <w:trPr>
          <w:gridBefore w:val="3"/>
          <w:wBefore w:w="5457" w:type="dxa"/>
          <w:trHeight w:val="385"/>
        </w:trPr>
        <w:tc>
          <w:tcPr>
            <w:tcW w:w="3544" w:type="dxa"/>
            <w:gridSpan w:val="2"/>
          </w:tcPr>
          <w:p w14:paraId="574CDB4E" w14:textId="77777777" w:rsidR="008D3576" w:rsidRDefault="00501117" w:rsidP="00DF19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Ref.</w:t>
            </w:r>
            <w:r w:rsidR="00DF19D8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>
              <w:rPr>
                <w:rFonts w:ascii="Arial" w:hAnsi="Arial"/>
                <w:b/>
                <w:bCs/>
                <w:sz w:val="28"/>
                <w:lang w:val="es-ES_tradnl"/>
              </w:rPr>
              <w:t>UC</w:t>
            </w:r>
            <w:r w:rsidR="008D3576">
              <w:rPr>
                <w:rFonts w:ascii="Arial" w:hAnsi="Arial"/>
                <w:b/>
                <w:bCs/>
                <w:sz w:val="28"/>
                <w:lang w:val="es-ES_tradnl"/>
              </w:rPr>
              <w:t>TR</w:t>
            </w:r>
            <w:r>
              <w:rPr>
                <w:rFonts w:ascii="Arial" w:hAnsi="Arial"/>
                <w:b/>
                <w:bCs/>
                <w:sz w:val="28"/>
                <w:lang w:val="es-ES_tradnl"/>
              </w:rPr>
              <w:t>______</w:t>
            </w:r>
          </w:p>
        </w:tc>
      </w:tr>
      <w:tr w:rsidR="008D3576" w14:paraId="4C0695DC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44B76E13" w14:textId="77777777" w:rsidR="008D3576" w:rsidRDefault="00CC1C49">
            <w:pPr>
              <w:pStyle w:val="Ttulo3"/>
              <w:spacing w:before="120" w:after="12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THE COMPANY</w:t>
            </w:r>
          </w:p>
        </w:tc>
      </w:tr>
      <w:tr w:rsidR="008D3576" w14:paraId="439E0437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3AFF349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NAM</w:t>
            </w:r>
            <w:r w:rsidR="008D3576">
              <w:rPr>
                <w:rFonts w:ascii="Arial" w:hAnsi="Arial"/>
                <w:lang w:val="es-ES_tradnl"/>
              </w:rPr>
              <w:t xml:space="preserve">E: </w:t>
            </w:r>
          </w:p>
        </w:tc>
        <w:tc>
          <w:tcPr>
            <w:tcW w:w="2552" w:type="dxa"/>
            <w:vAlign w:val="center"/>
          </w:tcPr>
          <w:p w14:paraId="0015139C" w14:textId="77777777" w:rsidR="008D3576" w:rsidRDefault="003004C8" w:rsidP="00DF19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 NUMBER:</w:t>
            </w:r>
          </w:p>
        </w:tc>
      </w:tr>
      <w:tr w:rsidR="008D3576" w14:paraId="4DEBE61E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201482D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AD</w:t>
            </w:r>
            <w:r w:rsidR="00DF19D8">
              <w:rPr>
                <w:rFonts w:ascii="Arial" w:hAnsi="Arial"/>
                <w:lang w:val="es-ES_tradnl"/>
              </w:rPr>
              <w:t>D</w:t>
            </w:r>
            <w:r>
              <w:rPr>
                <w:rFonts w:ascii="Arial" w:hAnsi="Arial"/>
                <w:lang w:val="es-ES_tradnl"/>
              </w:rPr>
              <w:t>RESS:</w:t>
            </w:r>
          </w:p>
        </w:tc>
      </w:tr>
      <w:tr w:rsidR="008D3576" w14:paraId="483B1E9E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6DE7E456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CITY:</w:t>
            </w:r>
          </w:p>
        </w:tc>
        <w:tc>
          <w:tcPr>
            <w:tcW w:w="2551" w:type="dxa"/>
            <w:gridSpan w:val="2"/>
            <w:vAlign w:val="center"/>
          </w:tcPr>
          <w:p w14:paraId="742FB678" w14:textId="77777777" w:rsidR="008D3576" w:rsidRDefault="00501117" w:rsidP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POST</w:t>
            </w:r>
            <w:r w:rsidR="003004C8">
              <w:rPr>
                <w:rFonts w:ascii="Arial" w:hAnsi="Arial"/>
                <w:lang w:val="es-ES_tradnl"/>
              </w:rPr>
              <w:t>CODE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657803EA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PHONE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</w:tr>
      <w:tr w:rsidR="008D3576" w14:paraId="2FA31792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1F1281D8" w14:textId="77777777" w:rsidR="003004C8" w:rsidRDefault="003004C8">
            <w:pPr>
              <w:rPr>
                <w:rFonts w:ascii="Arial" w:hAnsi="Arial"/>
                <w:lang w:val="es-ES_tradnl"/>
              </w:rPr>
            </w:pPr>
          </w:p>
          <w:p w14:paraId="240C0B4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REPRESENTED BY:</w:t>
            </w:r>
          </w:p>
          <w:p w14:paraId="7D191AB3" w14:textId="77777777" w:rsidR="00DF19D8" w:rsidRDefault="00DF19D8">
            <w:pPr>
              <w:rPr>
                <w:rFonts w:ascii="Arial" w:hAnsi="Arial"/>
                <w:lang w:val="es-ES_tradnl"/>
              </w:rPr>
            </w:pPr>
          </w:p>
          <w:p w14:paraId="47222D8D" w14:textId="77777777" w:rsidR="00F74E48" w:rsidRDefault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POSITION</w:t>
            </w:r>
            <w:r w:rsidR="00F74E48">
              <w:rPr>
                <w:rFonts w:ascii="Arial" w:hAnsi="Arial"/>
                <w:lang w:val="es-ES_tradnl"/>
              </w:rPr>
              <w:t>:</w:t>
            </w:r>
          </w:p>
          <w:p w14:paraId="053A630D" w14:textId="77777777" w:rsidR="00F74E48" w:rsidRDefault="00F74E48">
            <w:pPr>
              <w:rPr>
                <w:rFonts w:ascii="Arial" w:hAnsi="Arial"/>
                <w:lang w:val="es-ES_tradnl"/>
              </w:rPr>
            </w:pPr>
          </w:p>
          <w:p w14:paraId="2BF6A19F" w14:textId="77777777" w:rsidR="003004C8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EMAIL:</w:t>
            </w:r>
          </w:p>
        </w:tc>
      </w:tr>
      <w:tr w:rsidR="008D3576" w14:paraId="4CDBCD1B" w14:textId="77777777" w:rsidTr="00501117">
        <w:trPr>
          <w:cantSplit/>
          <w:trHeight w:val="100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1ECC0878" w14:textId="77777777" w:rsidR="008D3576" w:rsidRDefault="008D357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146DA190" w14:textId="77777777" w:rsidR="00BF5F57" w:rsidRDefault="00BF5F57" w:rsidP="003004C8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27585CB4" w14:textId="77777777" w:rsidR="008D3576" w:rsidRDefault="008D3576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RPr="00CC1C49" w14:paraId="20CAAA0E" w14:textId="77777777" w:rsidTr="00BF5F57">
        <w:tc>
          <w:tcPr>
            <w:tcW w:w="9001" w:type="dxa"/>
          </w:tcPr>
          <w:p w14:paraId="03E91B58" w14:textId="77777777" w:rsidR="008D3576" w:rsidRPr="00CC1C49" w:rsidRDefault="008D3576" w:rsidP="00CC1C49">
            <w:pPr>
              <w:pStyle w:val="Ttulo3"/>
              <w:spacing w:before="120" w:after="120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br w:type="page"/>
            </w:r>
            <w:r w:rsidR="00CC1C49" w:rsidRPr="00CC1C49">
              <w:rPr>
                <w:rFonts w:ascii="Arial" w:hAnsi="Arial"/>
                <w:lang w:val="en-US"/>
              </w:rPr>
              <w:t>THE UNIVERSITY OF CASTILLA-LA MANCHA</w:t>
            </w:r>
            <w:r w:rsidR="00152EC1">
              <w:rPr>
                <w:rFonts w:ascii="Arial" w:hAnsi="Arial"/>
                <w:lang w:val="en-US"/>
              </w:rPr>
              <w:t xml:space="preserve"> (UCLM)</w:t>
            </w:r>
          </w:p>
        </w:tc>
      </w:tr>
      <w:tr w:rsidR="008D3576" w14:paraId="58F87EA0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19EA9F93" w14:textId="77777777" w:rsidR="008D3576" w:rsidRDefault="00F74E48" w:rsidP="00F74E4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004C8">
              <w:rPr>
                <w:rFonts w:ascii="Arial" w:hAnsi="Arial" w:cs="Arial"/>
              </w:rPr>
              <w:t>:</w:t>
            </w:r>
          </w:p>
        </w:tc>
      </w:tr>
      <w:tr w:rsidR="008D3576" w:rsidRPr="003004C8" w14:paraId="22CD9B06" w14:textId="77777777" w:rsidTr="00BF5F57">
        <w:trPr>
          <w:cantSplit/>
          <w:trHeight w:val="708"/>
        </w:trPr>
        <w:tc>
          <w:tcPr>
            <w:tcW w:w="9001" w:type="dxa"/>
          </w:tcPr>
          <w:p w14:paraId="501EB11E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  <w:r w:rsidRPr="003004C8">
              <w:rPr>
                <w:rFonts w:ascii="Arial" w:hAnsi="Arial" w:cs="Arial"/>
                <w:lang w:val="en-US"/>
              </w:rPr>
              <w:t xml:space="preserve">Department / Institute / Research Center </w:t>
            </w:r>
            <w:r w:rsidR="003004C8" w:rsidRPr="003004C8">
              <w:rPr>
                <w:rFonts w:ascii="Arial" w:hAnsi="Arial" w:cs="Arial"/>
                <w:lang w:val="en-US"/>
              </w:rPr>
              <w:t>beneficiary</w:t>
            </w:r>
            <w:r w:rsidR="00501117">
              <w:rPr>
                <w:rFonts w:ascii="Arial" w:hAnsi="Arial" w:cs="Arial"/>
                <w:lang w:val="en-US"/>
              </w:rPr>
              <w:t xml:space="preserve"> of</w:t>
            </w:r>
            <w:r w:rsidR="003004C8" w:rsidRPr="003004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overheads</w:t>
            </w:r>
            <w:r w:rsidR="003004C8" w:rsidRPr="003004C8">
              <w:rPr>
                <w:rFonts w:ascii="Arial" w:hAnsi="Arial" w:cs="Arial"/>
                <w:lang w:val="en-US"/>
              </w:rPr>
              <w:t>:</w:t>
            </w:r>
          </w:p>
          <w:p w14:paraId="447DA271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D3576" w:rsidRPr="003004C8" w14:paraId="4312A4C3" w14:textId="77777777" w:rsidTr="00BF5F57">
        <w:trPr>
          <w:cantSplit/>
          <w:trHeight w:val="708"/>
        </w:trPr>
        <w:tc>
          <w:tcPr>
            <w:tcW w:w="9001" w:type="dxa"/>
          </w:tcPr>
          <w:p w14:paraId="44C10414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  <w:r w:rsidRPr="003004C8">
              <w:rPr>
                <w:rFonts w:ascii="Arial" w:hAnsi="Arial"/>
                <w:lang w:val="en-US"/>
              </w:rPr>
              <w:t>Center / Research Institute</w:t>
            </w:r>
            <w:r w:rsidR="003004C8" w:rsidRPr="003004C8">
              <w:rPr>
                <w:rFonts w:ascii="Arial" w:hAnsi="Arial"/>
                <w:lang w:val="en-US"/>
              </w:rPr>
              <w:t xml:space="preserve"> </w:t>
            </w:r>
            <w:r w:rsidRPr="003004C8">
              <w:rPr>
                <w:rFonts w:ascii="Arial" w:hAnsi="Arial"/>
                <w:lang w:val="en-US"/>
              </w:rPr>
              <w:t xml:space="preserve">where </w:t>
            </w:r>
            <w:r>
              <w:rPr>
                <w:rFonts w:ascii="Arial" w:hAnsi="Arial"/>
                <w:lang w:val="en-US"/>
              </w:rPr>
              <w:t>the</w:t>
            </w:r>
            <w:r w:rsidRPr="003004C8">
              <w:rPr>
                <w:rFonts w:ascii="Arial" w:hAnsi="Arial"/>
                <w:lang w:val="en-US"/>
              </w:rPr>
              <w:t xml:space="preserve"> contract</w:t>
            </w:r>
            <w:r>
              <w:rPr>
                <w:rFonts w:ascii="Arial" w:hAnsi="Arial"/>
                <w:lang w:val="en-US"/>
              </w:rPr>
              <w:t xml:space="preserve"> is developed:</w:t>
            </w:r>
          </w:p>
          <w:p w14:paraId="3BC6575F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</w:p>
        </w:tc>
      </w:tr>
    </w:tbl>
    <w:p w14:paraId="3D47B118" w14:textId="77777777" w:rsidR="008D3576" w:rsidRPr="003004C8" w:rsidRDefault="008D3576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088"/>
        <w:gridCol w:w="1881"/>
      </w:tblGrid>
      <w:tr w:rsidR="008D3576" w:rsidRPr="00595211" w14:paraId="56A4F92F" w14:textId="77777777" w:rsidTr="00BF5F57">
        <w:trPr>
          <w:trHeight w:val="690"/>
        </w:trPr>
        <w:tc>
          <w:tcPr>
            <w:tcW w:w="9039" w:type="dxa"/>
            <w:gridSpan w:val="3"/>
          </w:tcPr>
          <w:p w14:paraId="0261C0E9" w14:textId="77777777" w:rsidR="00CC1C49" w:rsidRPr="00CC1C49" w:rsidRDefault="00501117" w:rsidP="00CC1C49">
            <w:pPr>
              <w:spacing w:before="120"/>
              <w:rPr>
                <w:rFonts w:ascii="Arial" w:hAnsi="Arial"/>
                <w:lang w:val="en-US"/>
              </w:rPr>
            </w:pPr>
            <w:r w:rsidRPr="00F74E48">
              <w:rPr>
                <w:rFonts w:ascii="Arial" w:hAnsi="Arial"/>
                <w:lang w:val="en-US"/>
              </w:rPr>
              <w:t xml:space="preserve">PURPOSES </w:t>
            </w:r>
            <w:r>
              <w:rPr>
                <w:rFonts w:ascii="Arial" w:hAnsi="Arial"/>
                <w:lang w:val="en-US"/>
              </w:rPr>
              <w:t>O</w:t>
            </w:r>
            <w:r w:rsidRPr="00F74E48">
              <w:rPr>
                <w:rFonts w:ascii="Arial" w:hAnsi="Arial"/>
                <w:lang w:val="en-US"/>
              </w:rPr>
              <w:t xml:space="preserve">F </w:t>
            </w:r>
            <w:r>
              <w:rPr>
                <w:rFonts w:ascii="Arial" w:hAnsi="Arial"/>
                <w:lang w:val="en-US"/>
              </w:rPr>
              <w:t xml:space="preserve">THE </w:t>
            </w:r>
            <w:r w:rsidRPr="00F74E48">
              <w:rPr>
                <w:rFonts w:ascii="Arial" w:hAnsi="Arial"/>
                <w:lang w:val="en-US"/>
              </w:rPr>
              <w:t>AGREEMENT</w:t>
            </w:r>
            <w:r w:rsidRPr="00CC1C49">
              <w:rPr>
                <w:rFonts w:ascii="Arial" w:hAnsi="Arial"/>
                <w:lang w:val="en-US"/>
              </w:rPr>
              <w:t>:</w:t>
            </w:r>
          </w:p>
          <w:p w14:paraId="7B32604A" w14:textId="77777777" w:rsidR="008D3576" w:rsidRPr="00595211" w:rsidRDefault="008D3576" w:rsidP="00CC1C49">
            <w:pPr>
              <w:spacing w:before="120"/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68479E3D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1F86C0D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START</w:t>
            </w:r>
            <w:r w:rsidR="00CC1C49">
              <w:rPr>
                <w:rFonts w:ascii="Arial" w:hAnsi="Arial"/>
                <w:lang w:val="es-ES_tradnl"/>
              </w:rPr>
              <w:t xml:space="preserve"> DATE:</w:t>
            </w:r>
          </w:p>
        </w:tc>
        <w:tc>
          <w:tcPr>
            <w:tcW w:w="2088" w:type="dxa"/>
            <w:vAlign w:val="center"/>
          </w:tcPr>
          <w:p w14:paraId="0255D863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NET</w:t>
            </w:r>
            <w:r w:rsidR="00152EC1">
              <w:rPr>
                <w:rFonts w:ascii="Arial" w:hAnsi="Arial"/>
                <w:lang w:val="es-ES_tradnl"/>
              </w:rPr>
              <w:t xml:space="preserve"> </w:t>
            </w:r>
            <w:r>
              <w:rPr>
                <w:rFonts w:ascii="Arial" w:hAnsi="Arial"/>
                <w:lang w:val="es-ES_tradnl"/>
              </w:rPr>
              <w:t>A</w:t>
            </w:r>
            <w:r w:rsidR="00CC1C49">
              <w:rPr>
                <w:rFonts w:ascii="Arial" w:hAnsi="Arial"/>
                <w:lang w:val="es-ES_tradnl"/>
              </w:rPr>
              <w:t>MOUNT</w:t>
            </w:r>
          </w:p>
        </w:tc>
        <w:tc>
          <w:tcPr>
            <w:tcW w:w="1881" w:type="dxa"/>
          </w:tcPr>
          <w:p w14:paraId="325B0124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4F64693E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E8E8B0A" w14:textId="77777777" w:rsidR="008D3576" w:rsidRPr="00595211" w:rsidRDefault="00CC1C49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END DATE:</w:t>
            </w:r>
          </w:p>
        </w:tc>
        <w:tc>
          <w:tcPr>
            <w:tcW w:w="2088" w:type="dxa"/>
            <w:vAlign w:val="center"/>
          </w:tcPr>
          <w:p w14:paraId="5D78C24B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</w:t>
            </w:r>
            <w:r w:rsidR="00CC1C49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7CC291E8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12AD9E8C" w14:textId="77777777" w:rsidTr="00152EC1">
        <w:trPr>
          <w:trHeight w:val="357"/>
        </w:trPr>
        <w:tc>
          <w:tcPr>
            <w:tcW w:w="5070" w:type="dxa"/>
            <w:vAlign w:val="center"/>
          </w:tcPr>
          <w:p w14:paraId="5A264205" w14:textId="77777777" w:rsidR="008D3576" w:rsidRPr="00595211" w:rsidRDefault="008D3576" w:rsidP="00152EC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88" w:type="dxa"/>
            <w:vAlign w:val="center"/>
          </w:tcPr>
          <w:p w14:paraId="08BF9322" w14:textId="77777777" w:rsidR="008D3576" w:rsidRPr="00595211" w:rsidRDefault="00152EC1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TOTAL </w:t>
            </w:r>
            <w:r w:rsidR="00BB366A">
              <w:rPr>
                <w:rFonts w:ascii="Arial" w:hAnsi="Arial"/>
                <w:lang w:val="es-ES_tradnl"/>
              </w:rPr>
              <w:t xml:space="preserve"> AMOUNT</w:t>
            </w:r>
            <w:r w:rsidR="008D3576" w:rsidRPr="00595211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387C469C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33BE8F46" w14:textId="77777777" w:rsidTr="00BF5F57">
        <w:tc>
          <w:tcPr>
            <w:tcW w:w="9039" w:type="dxa"/>
            <w:gridSpan w:val="3"/>
          </w:tcPr>
          <w:p w14:paraId="29A82C77" w14:textId="77777777" w:rsidR="008D3576" w:rsidRPr="00595211" w:rsidRDefault="008D3576" w:rsidP="00BB366A">
            <w:pPr>
              <w:jc w:val="center"/>
              <w:rPr>
                <w:rFonts w:ascii="Arial" w:hAnsi="Arial"/>
                <w:b/>
                <w:bCs/>
                <w:sz w:val="24"/>
                <w:lang w:val="es-ES_tradnl"/>
              </w:rPr>
            </w:pPr>
            <w:r w:rsidRPr="00595211">
              <w:rPr>
                <w:rFonts w:ascii="Arial" w:hAnsi="Arial"/>
                <w:b/>
                <w:bCs/>
                <w:sz w:val="24"/>
                <w:lang w:val="es-ES_tradnl"/>
              </w:rPr>
              <w:t>PA</w:t>
            </w:r>
            <w:r w:rsidR="00BB366A">
              <w:rPr>
                <w:rFonts w:ascii="Arial" w:hAnsi="Arial"/>
                <w:b/>
                <w:bCs/>
                <w:sz w:val="24"/>
                <w:lang w:val="es-ES_tradnl"/>
              </w:rPr>
              <w:t>YMENT</w:t>
            </w:r>
          </w:p>
        </w:tc>
      </w:tr>
      <w:tr w:rsidR="008D3576" w:rsidRPr="00CC1C49" w14:paraId="6737B292" w14:textId="77777777" w:rsidTr="00BF5F57">
        <w:tc>
          <w:tcPr>
            <w:tcW w:w="9039" w:type="dxa"/>
            <w:gridSpan w:val="3"/>
          </w:tcPr>
          <w:p w14:paraId="308B3331" w14:textId="6BE65658" w:rsidR="00BB366A" w:rsidRPr="00CC1C49" w:rsidRDefault="00501117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  <w:r>
              <w:rPr>
                <w:noProof/>
                <w:lang w:val="en-GB"/>
              </w:rPr>
              <w:t>Pay</w:t>
            </w:r>
            <w:r w:rsidR="00BB366A" w:rsidRPr="00713268">
              <w:rPr>
                <w:noProof/>
                <w:lang w:val="en-GB"/>
              </w:rPr>
              <w:t xml:space="preserve">ments should be made into account </w:t>
            </w:r>
            <w:r w:rsidR="00BB366A">
              <w:t>of Banco Santander (</w:t>
            </w:r>
            <w:r>
              <w:rPr>
                <w:noProof/>
                <w:lang w:val="en-GB"/>
              </w:rPr>
              <w:t>branch</w:t>
            </w:r>
            <w:r w:rsidR="00CE5B1E">
              <w:rPr>
                <w:noProof/>
                <w:lang w:val="en-GB"/>
              </w:rPr>
              <w:t xml:space="preserve"> address</w:t>
            </w:r>
            <w:r>
              <w:rPr>
                <w:noProof/>
                <w:lang w:val="en-GB"/>
              </w:rPr>
              <w:t xml:space="preserve">: </w:t>
            </w:r>
            <w:r w:rsidR="00CE5B1E" w:rsidRPr="00CE5B1E">
              <w:t>Av</w:t>
            </w:r>
            <w:r w:rsidR="00CE5B1E">
              <w:t>enida</w:t>
            </w:r>
            <w:r w:rsidR="00CE5B1E" w:rsidRPr="00CE5B1E">
              <w:t xml:space="preserve"> Camilo José Cela 14</w:t>
            </w:r>
            <w:r w:rsidR="00BB366A">
              <w:t>,</w:t>
            </w:r>
            <w:r w:rsidR="00BB366A" w:rsidRPr="00CC1C49">
              <w:t xml:space="preserve"> </w:t>
            </w:r>
            <w:r w:rsidR="00BB366A">
              <w:t>ES</w:t>
            </w:r>
            <w:r w:rsidR="00BB366A" w:rsidRPr="00CC1C49">
              <w:t xml:space="preserve">13001 </w:t>
            </w:r>
            <w:r w:rsidR="00BB366A">
              <w:t xml:space="preserve">- </w:t>
            </w:r>
            <w:r w:rsidR="00BB366A" w:rsidRPr="00CC1C49">
              <w:t>Ciudad Real</w:t>
            </w:r>
            <w:r w:rsidR="00BB366A">
              <w:t>,</w:t>
            </w:r>
            <w:r w:rsidR="00BB366A" w:rsidRPr="00CC1C49">
              <w:t xml:space="preserve"> SPAIN</w:t>
            </w:r>
            <w:r w:rsidR="00BB366A">
              <w:t xml:space="preserve">) </w:t>
            </w:r>
            <w:r w:rsidR="00EA29B2">
              <w:rPr>
                <w:noProof/>
                <w:lang w:val="en-GB"/>
              </w:rPr>
              <w:t>ES75 0049 6591 1021 1600 6452</w:t>
            </w:r>
            <w:r w:rsidR="00BB366A" w:rsidRPr="00FD35DF">
              <w:rPr>
                <w:noProof/>
                <w:lang w:val="en-GB"/>
              </w:rPr>
              <w:t xml:space="preserve"> (IBAN) </w:t>
            </w:r>
            <w:r w:rsidR="00CE5B1E" w:rsidRPr="00CE5B1E">
              <w:rPr>
                <w:noProof/>
                <w:lang w:val="en-GB"/>
              </w:rPr>
              <w:t xml:space="preserve">BSCHESMM </w:t>
            </w:r>
            <w:r w:rsidR="00BB366A" w:rsidRPr="00FD35DF">
              <w:rPr>
                <w:noProof/>
                <w:lang w:val="en-GB"/>
              </w:rPr>
              <w:t xml:space="preserve">(SWIFT CODE) </w:t>
            </w:r>
            <w:r w:rsidR="00BB366A" w:rsidRPr="00713268">
              <w:rPr>
                <w:noProof/>
                <w:lang w:val="en-GB"/>
              </w:rPr>
              <w:t xml:space="preserve">after receiving </w:t>
            </w:r>
            <w:r>
              <w:rPr>
                <w:noProof/>
                <w:lang w:val="en-GB"/>
              </w:rPr>
              <w:t>the relevant</w:t>
            </w:r>
            <w:r w:rsidR="00BB366A" w:rsidRPr="00713268">
              <w:rPr>
                <w:noProof/>
                <w:lang w:val="en-GB"/>
              </w:rPr>
              <w:t xml:space="preserve"> invoice</w:t>
            </w:r>
            <w:r>
              <w:rPr>
                <w:noProof/>
                <w:lang w:val="en-GB"/>
              </w:rPr>
              <w:t>.</w:t>
            </w:r>
          </w:p>
        </w:tc>
      </w:tr>
    </w:tbl>
    <w:p w14:paraId="5ECA67B9" w14:textId="77777777" w:rsidR="007532AB" w:rsidRPr="00A940A3" w:rsidRDefault="00A63046" w:rsidP="00A63046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On       , </w:t>
      </w:r>
      <w:r w:rsidR="00867396">
        <w:rPr>
          <w:rFonts w:ascii="Arial" w:hAnsi="Arial"/>
          <w:lang w:val="en-US"/>
        </w:rPr>
        <w:t>____20</w:t>
      </w: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2"/>
      </w:tblGrid>
      <w:tr w:rsidR="00BB366A" w:rsidRPr="00A940A3" w14:paraId="31EC83D4" w14:textId="77777777" w:rsidTr="00BB366A">
        <w:trPr>
          <w:trHeight w:val="461"/>
        </w:trPr>
        <w:tc>
          <w:tcPr>
            <w:tcW w:w="1666" w:type="pct"/>
          </w:tcPr>
          <w:p w14:paraId="15FA1880" w14:textId="77777777" w:rsidR="00BB366A" w:rsidRPr="00A940A3" w:rsidRDefault="00152EC1" w:rsidP="00A940A3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>On behalf of COMPANY</w:t>
            </w:r>
          </w:p>
        </w:tc>
        <w:tc>
          <w:tcPr>
            <w:tcW w:w="1667" w:type="pct"/>
          </w:tcPr>
          <w:p w14:paraId="368A9661" w14:textId="77777777" w:rsidR="00BB366A" w:rsidRDefault="00152EC1" w:rsidP="00152EC1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 xml:space="preserve">On behalf of </w:t>
            </w:r>
            <w:r>
              <w:rPr>
                <w:rFonts w:ascii="Arial" w:hAnsi="Arial"/>
                <w:lang w:val="en-US"/>
              </w:rPr>
              <w:t>UCLM</w:t>
            </w:r>
          </w:p>
          <w:p w14:paraId="7DB7E3B2" w14:textId="77777777" w:rsidR="00152EC1" w:rsidRPr="00A940A3" w:rsidRDefault="00152EC1" w:rsidP="00152EC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PROFESSOR</w:t>
            </w:r>
          </w:p>
        </w:tc>
        <w:tc>
          <w:tcPr>
            <w:tcW w:w="1666" w:type="pct"/>
          </w:tcPr>
          <w:p w14:paraId="12A7296A" w14:textId="169C5861" w:rsidR="00BB366A" w:rsidRPr="00A940A3" w:rsidRDefault="00B02B8D" w:rsidP="00A940A3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Vice-chancellor of Innovation</w:t>
            </w:r>
            <w:r w:rsidR="0071230E">
              <w:rPr>
                <w:rFonts w:ascii="Arial" w:hAnsi="Arial"/>
                <w:lang w:val="en-US"/>
              </w:rPr>
              <w:t>, Employment</w:t>
            </w:r>
            <w:r w:rsidR="00D6128B">
              <w:rPr>
                <w:rFonts w:ascii="Arial" w:hAnsi="Arial"/>
                <w:lang w:val="en-US"/>
              </w:rPr>
              <w:t xml:space="preserve"> and Entrepreneurship</w:t>
            </w:r>
            <w:r w:rsidRPr="00B02B8D">
              <w:rPr>
                <w:rFonts w:ascii="Arial" w:hAnsi="Arial"/>
                <w:lang w:val="en-US"/>
              </w:rPr>
              <w:t xml:space="preserve"> </w:t>
            </w:r>
            <w:r w:rsidR="00152EC1">
              <w:rPr>
                <w:rFonts w:ascii="Arial" w:hAnsi="Arial"/>
                <w:lang w:val="en-US"/>
              </w:rPr>
              <w:t>of the UCLM</w:t>
            </w:r>
          </w:p>
        </w:tc>
      </w:tr>
      <w:tr w:rsidR="00BB366A" w:rsidRPr="00A940A3" w14:paraId="20545D15" w14:textId="77777777" w:rsidTr="007532AB">
        <w:trPr>
          <w:trHeight w:val="2129"/>
        </w:trPr>
        <w:tc>
          <w:tcPr>
            <w:tcW w:w="1666" w:type="pct"/>
            <w:vAlign w:val="bottom"/>
          </w:tcPr>
          <w:p w14:paraId="598A17F5" w14:textId="77777777" w:rsidR="00BB366A" w:rsidRDefault="00BB366A" w:rsidP="00A940A3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Signed.:</w:t>
            </w:r>
          </w:p>
          <w:p w14:paraId="21C5F7D5" w14:textId="77777777" w:rsidR="007532AB" w:rsidRPr="00A940A3" w:rsidRDefault="007532AB" w:rsidP="00A940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7" w:type="pct"/>
            <w:vAlign w:val="bottom"/>
          </w:tcPr>
          <w:p w14:paraId="42C17A73" w14:textId="77777777" w:rsidR="00BB366A" w:rsidRDefault="00BB366A" w:rsidP="00BB366A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Signed:</w:t>
            </w:r>
          </w:p>
          <w:p w14:paraId="13835FFA" w14:textId="77777777" w:rsidR="007532AB" w:rsidRPr="00A940A3" w:rsidRDefault="007532AB" w:rsidP="00BB366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6" w:type="pct"/>
            <w:vAlign w:val="bottom"/>
          </w:tcPr>
          <w:p w14:paraId="3205B743" w14:textId="77777777" w:rsidR="007532AB" w:rsidRPr="00A940A3" w:rsidRDefault="00B02B8D" w:rsidP="00BB366A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Ms. Ángela González-Moreno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532AB">
              <w:rPr>
                <w:rFonts w:ascii="Arial" w:hAnsi="Arial"/>
                <w:lang w:val="en-US"/>
              </w:rPr>
              <w:t>Date:</w:t>
            </w:r>
          </w:p>
        </w:tc>
      </w:tr>
    </w:tbl>
    <w:p w14:paraId="5F83BD01" w14:textId="77777777" w:rsidR="003004C8" w:rsidRPr="00A940A3" w:rsidRDefault="003004C8" w:rsidP="00D2583C">
      <w:pPr>
        <w:rPr>
          <w:lang w:val="en-US"/>
        </w:rPr>
      </w:pPr>
    </w:p>
    <w:sectPr w:rsidR="003004C8" w:rsidRPr="00A940A3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76"/>
    <w:rsid w:val="0004386C"/>
    <w:rsid w:val="00125F67"/>
    <w:rsid w:val="00152EC1"/>
    <w:rsid w:val="002F1155"/>
    <w:rsid w:val="003004C8"/>
    <w:rsid w:val="003302BE"/>
    <w:rsid w:val="003A7024"/>
    <w:rsid w:val="0046137B"/>
    <w:rsid w:val="00482AF8"/>
    <w:rsid w:val="004F6058"/>
    <w:rsid w:val="00501117"/>
    <w:rsid w:val="005240A4"/>
    <w:rsid w:val="005350BD"/>
    <w:rsid w:val="00595211"/>
    <w:rsid w:val="005A6462"/>
    <w:rsid w:val="0071230E"/>
    <w:rsid w:val="00720523"/>
    <w:rsid w:val="007532AB"/>
    <w:rsid w:val="007A58C6"/>
    <w:rsid w:val="00867396"/>
    <w:rsid w:val="008A7B84"/>
    <w:rsid w:val="008D3576"/>
    <w:rsid w:val="00905C9E"/>
    <w:rsid w:val="00A63046"/>
    <w:rsid w:val="00A940A3"/>
    <w:rsid w:val="00AF00E9"/>
    <w:rsid w:val="00B02B8D"/>
    <w:rsid w:val="00BB366A"/>
    <w:rsid w:val="00BF5F57"/>
    <w:rsid w:val="00CC1C49"/>
    <w:rsid w:val="00CE5B1E"/>
    <w:rsid w:val="00D2583C"/>
    <w:rsid w:val="00D40666"/>
    <w:rsid w:val="00D6128B"/>
    <w:rsid w:val="00DF19D8"/>
    <w:rsid w:val="00E90F7D"/>
    <w:rsid w:val="00EA29B2"/>
    <w:rsid w:val="00EE1228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41D3"/>
  <w15:docId w15:val="{B7A64317-A97D-4476-8A30-591BF3F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004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4C8"/>
  </w:style>
  <w:style w:type="character" w:styleId="Hipervnculo">
    <w:name w:val="Hyperlink"/>
    <w:basedOn w:val="Fuentedeprrafopredeter"/>
    <w:rsid w:val="00CC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14</cp:revision>
  <cp:lastPrinted>2014-03-18T10:01:00Z</cp:lastPrinted>
  <dcterms:created xsi:type="dcterms:W3CDTF">2014-02-28T13:01:00Z</dcterms:created>
  <dcterms:modified xsi:type="dcterms:W3CDTF">2021-06-29T10:20:00Z</dcterms:modified>
</cp:coreProperties>
</file>